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14F0" w14:textId="2CAB61CB" w:rsidR="00BB400C" w:rsidRDefault="0016513D" w:rsidP="0016513D">
      <w:pPr>
        <w:jc w:val="center"/>
        <w:rPr>
          <w:b/>
          <w:bCs/>
          <w:sz w:val="32"/>
          <w:szCs w:val="32"/>
          <w:u w:val="single"/>
        </w:rPr>
      </w:pPr>
      <w:r w:rsidRPr="001579DA">
        <w:rPr>
          <w:b/>
          <w:bCs/>
          <w:sz w:val="32"/>
          <w:szCs w:val="32"/>
          <w:u w:val="single"/>
        </w:rPr>
        <w:t xml:space="preserve">Rùrach sa </w:t>
      </w:r>
      <w:r>
        <w:rPr>
          <w:b/>
          <w:bCs/>
          <w:sz w:val="32"/>
          <w:szCs w:val="32"/>
          <w:u w:val="single"/>
        </w:rPr>
        <w:t>C</w:t>
      </w:r>
      <w:r w:rsidRPr="001579DA">
        <w:rPr>
          <w:b/>
          <w:bCs/>
          <w:sz w:val="32"/>
          <w:szCs w:val="32"/>
          <w:u w:val="single"/>
        </w:rPr>
        <w:t>hoille</w:t>
      </w:r>
      <w:r>
        <w:rPr>
          <w:b/>
          <w:bCs/>
          <w:sz w:val="32"/>
          <w:szCs w:val="32"/>
          <w:u w:val="single"/>
        </w:rPr>
        <w:t xml:space="preserve">: </w:t>
      </w:r>
      <w:r w:rsidR="00BB400C" w:rsidRPr="00BB400C">
        <w:rPr>
          <w:b/>
          <w:bCs/>
          <w:sz w:val="32"/>
          <w:szCs w:val="32"/>
          <w:u w:val="single"/>
        </w:rPr>
        <w:t>Woodland Discovery Day</w:t>
      </w:r>
    </w:p>
    <w:p w14:paraId="3334E1BC" w14:textId="559BE4D0" w:rsidR="00E35C42" w:rsidRPr="00E35C42" w:rsidRDefault="00E35C42" w:rsidP="00E35C42">
      <w:pPr>
        <w:jc w:val="center"/>
        <w:rPr>
          <w:b/>
          <w:bCs/>
        </w:rPr>
      </w:pPr>
      <w:r w:rsidRPr="00E35C42">
        <w:rPr>
          <w:b/>
          <w:bCs/>
        </w:rPr>
        <w:t>C</w:t>
      </w:r>
      <w:r w:rsidRPr="00E35C42">
        <w:rPr>
          <w:b/>
          <w:bCs/>
        </w:rPr>
        <w:t xml:space="preserve">ome along to explore and rummage the biodiversity &amp; </w:t>
      </w:r>
      <w:r>
        <w:rPr>
          <w:b/>
          <w:bCs/>
        </w:rPr>
        <w:t>G</w:t>
      </w:r>
      <w:r w:rsidRPr="00E35C42">
        <w:rPr>
          <w:b/>
          <w:bCs/>
        </w:rPr>
        <w:t xml:space="preserve">aelic heritage of Coille a’ Thorra Ghairbh | </w:t>
      </w:r>
      <w:r>
        <w:rPr>
          <w:b/>
          <w:bCs/>
        </w:rPr>
        <w:t>T</w:t>
      </w:r>
      <w:r w:rsidRPr="00E35C42">
        <w:rPr>
          <w:b/>
          <w:bCs/>
        </w:rPr>
        <w:t>orgarve woods, Applecross</w:t>
      </w:r>
    </w:p>
    <w:p w14:paraId="289D4B7F" w14:textId="77777777" w:rsidR="00E35C42" w:rsidRPr="0016513D" w:rsidRDefault="00E35C42" w:rsidP="0016513D">
      <w:pPr>
        <w:jc w:val="center"/>
        <w:rPr>
          <w:b/>
          <w:bCs/>
          <w:sz w:val="32"/>
          <w:szCs w:val="32"/>
          <w:u w:val="single"/>
        </w:rPr>
      </w:pPr>
    </w:p>
    <w:p w14:paraId="6832B175" w14:textId="4612CF33" w:rsidR="00B1000C" w:rsidRDefault="00BB400C" w:rsidP="00BB400C">
      <w:pPr>
        <w:rPr>
          <w:b/>
          <w:bCs/>
          <w:i/>
          <w:iCs/>
        </w:rPr>
      </w:pPr>
      <w:r w:rsidRPr="00BB400C">
        <w:rPr>
          <w:b/>
          <w:bCs/>
          <w:i/>
          <w:iCs/>
        </w:rPr>
        <w:t>All activities are free and open to all</w:t>
      </w:r>
      <w:r w:rsidR="00B1000C">
        <w:rPr>
          <w:b/>
          <w:bCs/>
          <w:i/>
          <w:iCs/>
        </w:rPr>
        <w:t>.</w:t>
      </w:r>
      <w:r w:rsidR="0016513D">
        <w:rPr>
          <w:b/>
          <w:bCs/>
          <w:i/>
          <w:iCs/>
        </w:rPr>
        <w:t xml:space="preserve"> </w:t>
      </w:r>
      <w:r w:rsidR="0016513D">
        <w:rPr>
          <w:b/>
          <w:bCs/>
          <w:i/>
          <w:iCs/>
        </w:rPr>
        <w:t>B</w:t>
      </w:r>
      <w:r w:rsidR="0016513D" w:rsidRPr="00BB400C">
        <w:rPr>
          <w:b/>
          <w:bCs/>
          <w:i/>
          <w:iCs/>
        </w:rPr>
        <w:t>ooking</w:t>
      </w:r>
      <w:r w:rsidR="0016513D">
        <w:rPr>
          <w:b/>
          <w:bCs/>
          <w:i/>
          <w:iCs/>
        </w:rPr>
        <w:t xml:space="preserve"> is</w:t>
      </w:r>
      <w:r w:rsidR="0016513D" w:rsidRPr="00BB400C">
        <w:rPr>
          <w:b/>
          <w:bCs/>
          <w:i/>
          <w:iCs/>
        </w:rPr>
        <w:t xml:space="preserve"> required.</w:t>
      </w:r>
    </w:p>
    <w:p w14:paraId="7969B895" w14:textId="1C415C72" w:rsidR="0016513D" w:rsidRDefault="0016513D" w:rsidP="00BB400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Activities are suitable for adults, children and families. Children under 16 must be accompanied by an adult. </w:t>
      </w:r>
    </w:p>
    <w:p w14:paraId="6133C6D1" w14:textId="6DE4501A" w:rsidR="00BB400C" w:rsidRPr="00BB400C" w:rsidRDefault="00765E2C" w:rsidP="00BB400C">
      <w:pPr>
        <w:rPr>
          <w:b/>
          <w:bCs/>
          <w:i/>
          <w:iCs/>
        </w:rPr>
      </w:pPr>
      <w:r>
        <w:rPr>
          <w:b/>
          <w:bCs/>
          <w:i/>
          <w:iCs/>
        </w:rPr>
        <w:t>You are welcome to come to one session or stay for the whole day</w:t>
      </w:r>
      <w:r w:rsidR="0016513D">
        <w:rPr>
          <w:b/>
          <w:bCs/>
          <w:i/>
          <w:iCs/>
        </w:rPr>
        <w:t xml:space="preserve">, just book the sessions that you would like to attend. </w:t>
      </w:r>
    </w:p>
    <w:p w14:paraId="35937156" w14:textId="27126192" w:rsidR="00BB400C" w:rsidRDefault="00BB400C" w:rsidP="00BB400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All sessions are held within Applecross Community Woodland meeting either at the </w:t>
      </w:r>
      <w:r w:rsidR="00765E2C">
        <w:rPr>
          <w:b/>
          <w:bCs/>
          <w:i/>
          <w:iCs/>
        </w:rPr>
        <w:t>M</w:t>
      </w:r>
      <w:r>
        <w:rPr>
          <w:b/>
          <w:bCs/>
          <w:i/>
          <w:iCs/>
        </w:rPr>
        <w:t xml:space="preserve">ain </w:t>
      </w:r>
      <w:r w:rsidR="00765E2C">
        <w:rPr>
          <w:b/>
          <w:bCs/>
          <w:i/>
          <w:iCs/>
        </w:rPr>
        <w:t>G</w:t>
      </w:r>
      <w:r>
        <w:rPr>
          <w:b/>
          <w:bCs/>
          <w:i/>
          <w:iCs/>
        </w:rPr>
        <w:t xml:space="preserve">ate or the </w:t>
      </w:r>
      <w:r w:rsidR="00765E2C">
        <w:rPr>
          <w:b/>
          <w:bCs/>
          <w:i/>
          <w:iCs/>
        </w:rPr>
        <w:t>S</w:t>
      </w:r>
      <w:r>
        <w:rPr>
          <w:b/>
          <w:bCs/>
          <w:i/>
          <w:iCs/>
        </w:rPr>
        <w:t xml:space="preserve">helter. </w:t>
      </w:r>
      <w:r w:rsidR="00765E2C">
        <w:rPr>
          <w:b/>
          <w:bCs/>
          <w:i/>
          <w:iCs/>
        </w:rPr>
        <w:t>There is an accessible compost toilet at the Shelter.</w:t>
      </w:r>
    </w:p>
    <w:p w14:paraId="08E53B6C" w14:textId="11CEE25A" w:rsidR="00013239" w:rsidRDefault="00013239" w:rsidP="00BB400C">
      <w:pPr>
        <w:rPr>
          <w:b/>
          <w:bCs/>
          <w:i/>
          <w:iCs/>
        </w:rPr>
      </w:pPr>
      <w:r>
        <w:rPr>
          <w:b/>
          <w:bCs/>
          <w:i/>
          <w:iCs/>
        </w:rPr>
        <w:t>Please bring a water bottle with you and dress for the weather</w:t>
      </w:r>
      <w:r w:rsidR="0016513D">
        <w:rPr>
          <w:b/>
          <w:bCs/>
          <w:i/>
          <w:iCs/>
        </w:rPr>
        <w:t xml:space="preserve"> with sturdy footwear</w:t>
      </w:r>
      <w:r>
        <w:rPr>
          <w:b/>
          <w:bCs/>
          <w:i/>
          <w:iCs/>
        </w:rPr>
        <w:t xml:space="preserve">. Midge nets </w:t>
      </w:r>
      <w:r w:rsidR="00E35C42">
        <w:rPr>
          <w:b/>
          <w:bCs/>
          <w:i/>
          <w:iCs/>
        </w:rPr>
        <w:t>and repellent are</w:t>
      </w:r>
      <w:r>
        <w:rPr>
          <w:b/>
          <w:bCs/>
          <w:i/>
          <w:iCs/>
        </w:rPr>
        <w:t xml:space="preserve"> advisable. </w:t>
      </w:r>
      <w:r w:rsidR="0016513D">
        <w:rPr>
          <w:b/>
          <w:bCs/>
          <w:i/>
          <w:iCs/>
        </w:rPr>
        <w:t xml:space="preserve">You are welcome to bring binoculars, camera and </w:t>
      </w:r>
      <w:r w:rsidR="00E35C42">
        <w:rPr>
          <w:b/>
          <w:bCs/>
          <w:i/>
          <w:iCs/>
        </w:rPr>
        <w:t xml:space="preserve">a </w:t>
      </w:r>
      <w:r w:rsidR="0016513D">
        <w:rPr>
          <w:b/>
          <w:bCs/>
          <w:i/>
          <w:iCs/>
        </w:rPr>
        <w:t xml:space="preserve">smart phone to record your observations. </w:t>
      </w:r>
    </w:p>
    <w:p w14:paraId="5C45DD2F" w14:textId="77777777" w:rsidR="0016513D" w:rsidRDefault="0016513D" w:rsidP="00BB400C">
      <w:pPr>
        <w:rPr>
          <w:b/>
          <w:bCs/>
          <w:i/>
          <w:iCs/>
        </w:rPr>
      </w:pPr>
    </w:p>
    <w:p w14:paraId="4D7685A0" w14:textId="77777777" w:rsidR="0016513D" w:rsidRPr="00BB400C" w:rsidRDefault="0016513D" w:rsidP="0016513D">
      <w:pPr>
        <w:jc w:val="center"/>
        <w:rPr>
          <w:b/>
          <w:bCs/>
          <w:sz w:val="32"/>
          <w:szCs w:val="32"/>
        </w:rPr>
      </w:pPr>
      <w:r w:rsidRPr="00BB400C">
        <w:rPr>
          <w:b/>
          <w:bCs/>
          <w:sz w:val="32"/>
          <w:szCs w:val="32"/>
        </w:rPr>
        <w:t>Timetable of Activities</w:t>
      </w:r>
    </w:p>
    <w:p w14:paraId="1095F239" w14:textId="30B4B08F" w:rsidR="00BB400C" w:rsidRPr="0016513D" w:rsidRDefault="0016513D">
      <w:pPr>
        <w:rPr>
          <w:b/>
          <w:bCs/>
        </w:rPr>
      </w:pPr>
      <w:r w:rsidRPr="0016513D">
        <w:rPr>
          <w:b/>
          <w:bCs/>
        </w:rPr>
        <w:t>SESSION ONE</w:t>
      </w:r>
    </w:p>
    <w:p w14:paraId="286BE0BE" w14:textId="084541CA" w:rsidR="00BB400C" w:rsidRDefault="00BB400C">
      <w:bookmarkStart w:id="0" w:name="_Hlk201573860"/>
      <w:r w:rsidRPr="00BB400C">
        <w:rPr>
          <w:u w:val="single"/>
        </w:rPr>
        <w:t>Friday 11</w:t>
      </w:r>
      <w:r w:rsidRPr="00BB400C">
        <w:rPr>
          <w:u w:val="single"/>
          <w:vertAlign w:val="superscript"/>
        </w:rPr>
        <w:t>th</w:t>
      </w:r>
      <w:r w:rsidRPr="00BB400C">
        <w:rPr>
          <w:u w:val="single"/>
        </w:rPr>
        <w:t xml:space="preserve"> July</w:t>
      </w:r>
      <w:r>
        <w:t xml:space="preserve">: </w:t>
      </w:r>
      <w:r w:rsidR="00805DBC">
        <w:t>20.00-22.00</w:t>
      </w:r>
      <w:r w:rsidR="00E35C42">
        <w:t xml:space="preserve">. </w:t>
      </w:r>
      <w:r w:rsidR="00E35C42" w:rsidRPr="00805DBC">
        <w:rPr>
          <w:i/>
          <w:iCs/>
          <w:color w:val="EE0000"/>
        </w:rPr>
        <w:t>M</w:t>
      </w:r>
      <w:r w:rsidR="00E35C42" w:rsidRPr="00805DBC">
        <w:rPr>
          <w:i/>
          <w:iCs/>
          <w:color w:val="EE0000"/>
        </w:rPr>
        <w:t>eeting at the Shelter</w:t>
      </w:r>
      <w:r w:rsidR="00E35C42" w:rsidRPr="00805DBC">
        <w:rPr>
          <w:i/>
          <w:iCs/>
          <w:color w:val="EE0000"/>
        </w:rPr>
        <w:t>.</w:t>
      </w:r>
    </w:p>
    <w:p w14:paraId="50DB8DF6" w14:textId="77777777" w:rsidR="00E35C42" w:rsidRDefault="00B1000C">
      <w:r>
        <w:t>8</w:t>
      </w:r>
      <w:r w:rsidR="00BB400C">
        <w:t>pm: Bat talk, games and wildlife cameras</w:t>
      </w:r>
    </w:p>
    <w:p w14:paraId="255E40B1" w14:textId="286CDEFE" w:rsidR="00E35C42" w:rsidRDefault="00E35C42">
      <w:r>
        <w:t>9pm: Bat Walk and small mammal traps</w:t>
      </w:r>
    </w:p>
    <w:p w14:paraId="60F6FE26" w14:textId="67E7742E" w:rsidR="00BB400C" w:rsidRDefault="00BB400C">
      <w:pPr>
        <w:rPr>
          <w:i/>
          <w:iCs/>
        </w:rPr>
      </w:pPr>
      <w:r>
        <w:t xml:space="preserve"> </w:t>
      </w:r>
      <w:r w:rsidR="00E35C42">
        <w:rPr>
          <w:i/>
          <w:iCs/>
        </w:rPr>
        <w:t>W</w:t>
      </w:r>
      <w:r w:rsidR="00E35C42" w:rsidRPr="00E35C42">
        <w:rPr>
          <w:i/>
          <w:iCs/>
        </w:rPr>
        <w:t xml:space="preserve">ith Matt Lawson Daws </w:t>
      </w:r>
      <w:r w:rsidR="00E35C42">
        <w:rPr>
          <w:i/>
          <w:iCs/>
        </w:rPr>
        <w:t>(</w:t>
      </w:r>
      <w:r w:rsidR="00E35C42" w:rsidRPr="00E35C42">
        <w:rPr>
          <w:i/>
          <w:iCs/>
        </w:rPr>
        <w:t>CEO of the Mammal Society</w:t>
      </w:r>
      <w:r w:rsidR="00E35C42">
        <w:rPr>
          <w:i/>
          <w:iCs/>
        </w:rPr>
        <w:t xml:space="preserve">) and Katie Grant (Highlife Highland Ranger). </w:t>
      </w:r>
      <w:r w:rsidR="00E35C42" w:rsidRPr="00E35C42">
        <w:rPr>
          <w:i/>
          <w:iCs/>
        </w:rPr>
        <w:t xml:space="preserve"> </w:t>
      </w:r>
    </w:p>
    <w:p w14:paraId="63FD0676" w14:textId="77777777" w:rsidR="00E35C42" w:rsidRPr="00E35C42" w:rsidRDefault="00E35C42">
      <w:pPr>
        <w:rPr>
          <w:i/>
          <w:iCs/>
        </w:rPr>
      </w:pPr>
    </w:p>
    <w:p w14:paraId="1E52F21E" w14:textId="451BC28E" w:rsidR="0016513D" w:rsidRPr="0016513D" w:rsidRDefault="0016513D">
      <w:pPr>
        <w:rPr>
          <w:b/>
          <w:bCs/>
        </w:rPr>
      </w:pPr>
      <w:r w:rsidRPr="0016513D">
        <w:rPr>
          <w:b/>
          <w:bCs/>
        </w:rPr>
        <w:t xml:space="preserve">SESSION TWO </w:t>
      </w:r>
    </w:p>
    <w:p w14:paraId="4B47BD8B" w14:textId="51BEE814" w:rsidR="00BB400C" w:rsidRDefault="00BB400C">
      <w:r w:rsidRPr="00BB400C">
        <w:rPr>
          <w:u w:val="single"/>
        </w:rPr>
        <w:t>Saturday 12</w:t>
      </w:r>
      <w:r w:rsidRPr="00BB400C">
        <w:rPr>
          <w:u w:val="single"/>
          <w:vertAlign w:val="superscript"/>
        </w:rPr>
        <w:t>th</w:t>
      </w:r>
      <w:r w:rsidRPr="00BB400C">
        <w:rPr>
          <w:u w:val="single"/>
        </w:rPr>
        <w:t xml:space="preserve"> July</w:t>
      </w:r>
      <w:r>
        <w:t xml:space="preserve">: </w:t>
      </w:r>
      <w:r w:rsidR="00805DBC">
        <w:t>08.00- 12.30</w:t>
      </w:r>
      <w:r w:rsidR="00E35C42">
        <w:t xml:space="preserve">. </w:t>
      </w:r>
      <w:r w:rsidR="00E35C42" w:rsidRPr="00805DBC">
        <w:rPr>
          <w:i/>
          <w:iCs/>
          <w:color w:val="EE0000"/>
        </w:rPr>
        <w:t>Meeting at the Main Gate</w:t>
      </w:r>
      <w:r w:rsidR="00E35C42" w:rsidRPr="00805DBC">
        <w:rPr>
          <w:color w:val="EE0000"/>
        </w:rPr>
        <w:t xml:space="preserve">. </w:t>
      </w:r>
    </w:p>
    <w:p w14:paraId="31E5B6DC" w14:textId="2ADD4C52" w:rsidR="00BB400C" w:rsidRDefault="00BB400C">
      <w:r>
        <w:t>8am: Moth Hot</w:t>
      </w:r>
      <w:r w:rsidR="00E35C42">
        <w:t xml:space="preserve">el </w:t>
      </w:r>
    </w:p>
    <w:p w14:paraId="5D3DF478" w14:textId="6F520EAC" w:rsidR="00013239" w:rsidRDefault="00BB400C">
      <w:r>
        <w:t xml:space="preserve">9am: </w:t>
      </w:r>
      <w:r w:rsidR="00E35C42">
        <w:t>Tracks and Signs of s</w:t>
      </w:r>
      <w:r>
        <w:t>mall mammal</w:t>
      </w:r>
    </w:p>
    <w:p w14:paraId="716B49D1" w14:textId="642F244A" w:rsidR="00BB400C" w:rsidRDefault="00BB400C">
      <w:r>
        <w:t>10am: Birds</w:t>
      </w:r>
      <w:r w:rsidR="00E35C42">
        <w:t xml:space="preserve"> Language and Calls</w:t>
      </w:r>
      <w:r>
        <w:t xml:space="preserve"> </w:t>
      </w:r>
    </w:p>
    <w:p w14:paraId="37AA98B9" w14:textId="509B53AA" w:rsidR="00BB400C" w:rsidRDefault="00BB400C">
      <w:r>
        <w:t>1</w:t>
      </w:r>
      <w:r w:rsidR="00013239">
        <w:t>1</w:t>
      </w:r>
      <w:r>
        <w:t>am: Refreshments at the Shelter</w:t>
      </w:r>
      <w:r w:rsidR="00E35C42">
        <w:t xml:space="preserve"> &amp;</w:t>
      </w:r>
      <w:r w:rsidR="0016513D">
        <w:t xml:space="preserve"> </w:t>
      </w:r>
      <w:r w:rsidR="0016513D">
        <w:t xml:space="preserve">Introduction to iNaturalist </w:t>
      </w:r>
    </w:p>
    <w:p w14:paraId="4FD7A4E5" w14:textId="336FED18" w:rsidR="00013239" w:rsidRDefault="00BB400C">
      <w:r>
        <w:lastRenderedPageBreak/>
        <w:t>11.</w:t>
      </w:r>
      <w:r w:rsidR="00013239">
        <w:t>30</w:t>
      </w:r>
      <w:r>
        <w:t xml:space="preserve">am: Dragonflies, butterflies </w:t>
      </w:r>
    </w:p>
    <w:p w14:paraId="66D788E3" w14:textId="3C39172B" w:rsidR="00E35C42" w:rsidRDefault="00E35C42">
      <w:r>
        <w:rPr>
          <w:i/>
          <w:iCs/>
        </w:rPr>
        <w:t>W</w:t>
      </w:r>
      <w:r w:rsidRPr="00E35C42">
        <w:rPr>
          <w:i/>
          <w:iCs/>
        </w:rPr>
        <w:t xml:space="preserve">ith Matt Lawson Daws </w:t>
      </w:r>
      <w:r>
        <w:rPr>
          <w:i/>
          <w:iCs/>
        </w:rPr>
        <w:t>(</w:t>
      </w:r>
      <w:r w:rsidRPr="00E35C42">
        <w:rPr>
          <w:i/>
          <w:iCs/>
        </w:rPr>
        <w:t>CEO of the Mammal Society</w:t>
      </w:r>
      <w:r>
        <w:rPr>
          <w:i/>
          <w:iCs/>
        </w:rPr>
        <w:t>)</w:t>
      </w:r>
      <w:r>
        <w:rPr>
          <w:i/>
          <w:iCs/>
        </w:rPr>
        <w:t>, Peter Cunningham (Biologist at Wester Ross Fisheries)</w:t>
      </w:r>
      <w:r>
        <w:rPr>
          <w:i/>
          <w:iCs/>
        </w:rPr>
        <w:t xml:space="preserve"> and Katie Grant (Highlife Highland Ranger). </w:t>
      </w:r>
      <w:r w:rsidRPr="00E35C42">
        <w:rPr>
          <w:i/>
          <w:iCs/>
        </w:rPr>
        <w:t xml:space="preserve"> </w:t>
      </w:r>
    </w:p>
    <w:p w14:paraId="021DDB85" w14:textId="77777777" w:rsidR="00805DBC" w:rsidRDefault="00805DBC"/>
    <w:p w14:paraId="2A755F56" w14:textId="670D8211" w:rsidR="00805DBC" w:rsidRDefault="00805DBC">
      <w:r>
        <w:t xml:space="preserve">LUNCH. 12.30-13.30. </w:t>
      </w:r>
      <w:r w:rsidRPr="00805DBC">
        <w:rPr>
          <w:i/>
          <w:iCs/>
          <w:color w:val="EE0000"/>
        </w:rPr>
        <w:t>at the Shelter</w:t>
      </w:r>
    </w:p>
    <w:p w14:paraId="3979FCB3" w14:textId="77E1C1B2" w:rsidR="00BB400C" w:rsidRDefault="0016513D">
      <w:r>
        <w:t xml:space="preserve">Soup, traybakes and refreshments by donation. </w:t>
      </w:r>
    </w:p>
    <w:p w14:paraId="01C0AB68" w14:textId="77777777" w:rsidR="0016513D" w:rsidRDefault="0016513D">
      <w:pPr>
        <w:rPr>
          <w:b/>
          <w:bCs/>
        </w:rPr>
      </w:pPr>
    </w:p>
    <w:p w14:paraId="5D2281D8" w14:textId="77777777" w:rsidR="0016513D" w:rsidRDefault="0016513D">
      <w:pPr>
        <w:rPr>
          <w:b/>
          <w:bCs/>
        </w:rPr>
      </w:pPr>
    </w:p>
    <w:p w14:paraId="5BBC05EF" w14:textId="577C785E" w:rsidR="00A1001A" w:rsidRPr="0016513D" w:rsidRDefault="0016513D">
      <w:pPr>
        <w:rPr>
          <w:b/>
          <w:bCs/>
        </w:rPr>
      </w:pPr>
      <w:r>
        <w:rPr>
          <w:b/>
          <w:bCs/>
        </w:rPr>
        <w:t>SESSION THREE</w:t>
      </w:r>
    </w:p>
    <w:p w14:paraId="195B513E" w14:textId="2F516E98" w:rsidR="0016513D" w:rsidRDefault="0016513D">
      <w:r w:rsidRPr="00BB400C">
        <w:rPr>
          <w:u w:val="single"/>
        </w:rPr>
        <w:t>Saturday 12</w:t>
      </w:r>
      <w:r w:rsidRPr="00BB400C">
        <w:rPr>
          <w:u w:val="single"/>
          <w:vertAlign w:val="superscript"/>
        </w:rPr>
        <w:t>th</w:t>
      </w:r>
      <w:r w:rsidRPr="00BB400C">
        <w:rPr>
          <w:u w:val="single"/>
        </w:rPr>
        <w:t xml:space="preserve"> July</w:t>
      </w:r>
      <w:r>
        <w:t xml:space="preserve">: </w:t>
      </w:r>
      <w:r w:rsidR="00805DBC">
        <w:t xml:space="preserve">13.30- 17.30. </w:t>
      </w:r>
      <w:r w:rsidR="00805DBC" w:rsidRPr="00805DBC">
        <w:rPr>
          <w:i/>
          <w:iCs/>
          <w:color w:val="EE0000"/>
        </w:rPr>
        <w:t xml:space="preserve">At the Shelter </w:t>
      </w:r>
    </w:p>
    <w:p w14:paraId="777E7997" w14:textId="2C38C92A" w:rsidR="00BB400C" w:rsidRDefault="00013239">
      <w:r>
        <w:t>1.</w:t>
      </w:r>
      <w:r w:rsidR="0016513D">
        <w:t>30</w:t>
      </w:r>
      <w:r>
        <w:t xml:space="preserve">pm: </w:t>
      </w:r>
      <w:r w:rsidR="006E0063">
        <w:t>Introduction and w</w:t>
      </w:r>
      <w:r w:rsidR="0016513D">
        <w:t>elcome to ‘Geugan’ project</w:t>
      </w:r>
      <w:r w:rsidR="00805DBC">
        <w:t xml:space="preserve"> with </w:t>
      </w:r>
      <w:r w:rsidR="0016513D" w:rsidRPr="0016513D">
        <w:rPr>
          <w:i/>
          <w:iCs/>
        </w:rPr>
        <w:t>Anna Nic</w:t>
      </w:r>
      <w:r w:rsidR="00805DBC">
        <w:rPr>
          <w:i/>
          <w:iCs/>
        </w:rPr>
        <w:t>G</w:t>
      </w:r>
      <w:r w:rsidR="0016513D" w:rsidRPr="0016513D">
        <w:rPr>
          <w:i/>
          <w:iCs/>
        </w:rPr>
        <w:t>uai</w:t>
      </w:r>
      <w:r w:rsidR="00805DBC">
        <w:rPr>
          <w:i/>
          <w:iCs/>
        </w:rPr>
        <w:t>r</w:t>
      </w:r>
      <w:r w:rsidR="0016513D">
        <w:rPr>
          <w:i/>
          <w:iCs/>
        </w:rPr>
        <w:t xml:space="preserve">e. </w:t>
      </w:r>
    </w:p>
    <w:p w14:paraId="4BAD3DFD" w14:textId="011EB5E6" w:rsidR="00013239" w:rsidRDefault="00013239">
      <w:r>
        <w:t xml:space="preserve">2pm: </w:t>
      </w:r>
      <w:r w:rsidR="0016513D">
        <w:t>Cyanotype b</w:t>
      </w:r>
      <w:r w:rsidR="007F1E26">
        <w:t xml:space="preserve">otanical </w:t>
      </w:r>
      <w:r>
        <w:t>printing</w:t>
      </w:r>
      <w:r w:rsidR="006E0063">
        <w:t>)</w:t>
      </w:r>
      <w:r w:rsidR="00805DBC">
        <w:t xml:space="preserve"> with</w:t>
      </w:r>
      <w:r w:rsidR="0016513D">
        <w:t xml:space="preserve"> </w:t>
      </w:r>
      <w:r w:rsidR="0016513D" w:rsidRPr="0016513D">
        <w:rPr>
          <w:i/>
          <w:iCs/>
        </w:rPr>
        <w:t>Mairi Summers</w:t>
      </w:r>
      <w:r w:rsidR="00805DBC">
        <w:rPr>
          <w:i/>
          <w:iCs/>
        </w:rPr>
        <w:t>.</w:t>
      </w:r>
      <w:r>
        <w:t xml:space="preserve"> </w:t>
      </w:r>
    </w:p>
    <w:p w14:paraId="47287A6C" w14:textId="16E875EF" w:rsidR="00013239" w:rsidRDefault="00013239">
      <w:r>
        <w:t xml:space="preserve">3pm: Gaelic </w:t>
      </w:r>
      <w:r w:rsidR="00765E2C">
        <w:t>P</w:t>
      </w:r>
      <w:r>
        <w:t>lantlore walk</w:t>
      </w:r>
      <w:r w:rsidR="0016513D">
        <w:t xml:space="preserve"> </w:t>
      </w:r>
      <w:r w:rsidR="00805DBC">
        <w:t xml:space="preserve">with </w:t>
      </w:r>
      <w:r w:rsidR="00805DBC" w:rsidRPr="00805DBC">
        <w:rPr>
          <w:i/>
          <w:iCs/>
        </w:rPr>
        <w:t>Ruairidh</w:t>
      </w:r>
      <w:r w:rsidR="00805DBC" w:rsidRPr="00805DBC">
        <w:rPr>
          <w:i/>
          <w:iCs/>
        </w:rPr>
        <w:t xml:space="preserve"> Maclean</w:t>
      </w:r>
      <w:r w:rsidR="00805DBC">
        <w:rPr>
          <w:i/>
          <w:iCs/>
        </w:rPr>
        <w:t>.</w:t>
      </w:r>
    </w:p>
    <w:p w14:paraId="1B9DC366" w14:textId="445BF590" w:rsidR="00BB400C" w:rsidRDefault="00013239">
      <w:r>
        <w:t>4</w:t>
      </w:r>
      <w:r w:rsidR="00765E2C">
        <w:t>.30</w:t>
      </w:r>
      <w:r>
        <w:t>pm: Gaelic song writing session</w:t>
      </w:r>
      <w:r w:rsidR="00805DBC">
        <w:t xml:space="preserve"> with </w:t>
      </w:r>
      <w:r w:rsidRPr="006E0063">
        <w:rPr>
          <w:i/>
          <w:iCs/>
        </w:rPr>
        <w:t>Ni</w:t>
      </w:r>
      <w:r w:rsidR="00A1001A" w:rsidRPr="006E0063">
        <w:rPr>
          <w:i/>
          <w:iCs/>
        </w:rPr>
        <w:t>amh Maclennan</w:t>
      </w:r>
      <w:bookmarkEnd w:id="0"/>
      <w:r w:rsidR="00805DBC">
        <w:rPr>
          <w:i/>
          <w:iCs/>
        </w:rPr>
        <w:t>.</w:t>
      </w:r>
    </w:p>
    <w:sectPr w:rsidR="00BB40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0C"/>
    <w:rsid w:val="00013239"/>
    <w:rsid w:val="001579DA"/>
    <w:rsid w:val="0016513D"/>
    <w:rsid w:val="00354F03"/>
    <w:rsid w:val="006E0063"/>
    <w:rsid w:val="00765E2C"/>
    <w:rsid w:val="007F1E26"/>
    <w:rsid w:val="00805DBC"/>
    <w:rsid w:val="009B5B24"/>
    <w:rsid w:val="00A1001A"/>
    <w:rsid w:val="00B1000C"/>
    <w:rsid w:val="00BA2CA8"/>
    <w:rsid w:val="00BA3749"/>
    <w:rsid w:val="00BB400C"/>
    <w:rsid w:val="00E35C42"/>
    <w:rsid w:val="00EC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5FD24"/>
  <w15:chartTrackingRefBased/>
  <w15:docId w15:val="{83EE386D-E223-48C5-8920-EC1C7B4C0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0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0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 Clarkson</dc:creator>
  <cp:keywords/>
  <dc:description/>
  <cp:lastModifiedBy>Amy  Clarkson</cp:lastModifiedBy>
  <cp:revision>5</cp:revision>
  <dcterms:created xsi:type="dcterms:W3CDTF">2025-05-29T14:35:00Z</dcterms:created>
  <dcterms:modified xsi:type="dcterms:W3CDTF">2025-06-25T11:56:00Z</dcterms:modified>
</cp:coreProperties>
</file>